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1"/>
      </w:tblGrid>
      <w:tr w:rsidR="006671F2" w:rsidRPr="00557EAA" w:rsidTr="00676AB5">
        <w:tc>
          <w:tcPr>
            <w:tcW w:w="4721" w:type="dxa"/>
          </w:tcPr>
          <w:p w:rsidR="006671F2" w:rsidRPr="00557EAA" w:rsidRDefault="006671F2" w:rsidP="006671F2">
            <w:pPr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7EAA">
              <w:rPr>
                <w:rFonts w:ascii="Times New Roman" w:hAnsi="Times New Roman"/>
                <w:sz w:val="24"/>
                <w:szCs w:val="24"/>
                <w:lang w:val="ru-RU"/>
              </w:rPr>
              <w:t>Утверждаю</w:t>
            </w:r>
          </w:p>
          <w:p w:rsidR="006671F2" w:rsidRPr="00557EAA" w:rsidRDefault="006671F2" w:rsidP="006671F2">
            <w:pPr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7EAA">
              <w:rPr>
                <w:rFonts w:ascii="Times New Roman" w:hAnsi="Times New Roman"/>
                <w:sz w:val="24"/>
                <w:szCs w:val="24"/>
                <w:lang w:val="ru-RU"/>
              </w:rPr>
              <w:t>директор МАОУ СОШ №41</w:t>
            </w:r>
          </w:p>
          <w:p w:rsidR="006671F2" w:rsidRPr="00557EAA" w:rsidRDefault="006671F2" w:rsidP="006671F2">
            <w:pPr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7EA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города Тюмени</w:t>
            </w:r>
          </w:p>
          <w:p w:rsidR="006671F2" w:rsidRPr="00691155" w:rsidRDefault="006671F2" w:rsidP="006671F2">
            <w:pPr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7EAA">
              <w:rPr>
                <w:rFonts w:ascii="Times New Roman" w:hAnsi="Times New Roman"/>
                <w:sz w:val="24"/>
                <w:szCs w:val="24"/>
              </w:rPr>
              <w:t>_________</w:t>
            </w:r>
            <w:r w:rsidR="00691155">
              <w:rPr>
                <w:rFonts w:ascii="Times New Roman" w:hAnsi="Times New Roman"/>
                <w:sz w:val="24"/>
                <w:szCs w:val="24"/>
                <w:lang w:val="ru-RU"/>
              </w:rPr>
              <w:t>____</w:t>
            </w:r>
            <w:r w:rsidRPr="00557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1155">
              <w:rPr>
                <w:rFonts w:ascii="Times New Roman" w:hAnsi="Times New Roman"/>
                <w:sz w:val="24"/>
                <w:szCs w:val="24"/>
                <w:lang w:val="ru-RU"/>
              </w:rPr>
              <w:t>А.Н. Долгов</w:t>
            </w:r>
          </w:p>
          <w:p w:rsidR="006671F2" w:rsidRPr="00557EAA" w:rsidRDefault="006671F2" w:rsidP="006671F2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557EAA">
              <w:rPr>
                <w:rFonts w:ascii="Times New Roman" w:hAnsi="Times New Roman"/>
                <w:sz w:val="24"/>
                <w:szCs w:val="24"/>
              </w:rPr>
              <w:t xml:space="preserve">«        </w:t>
            </w:r>
            <w:proofErr w:type="gramStart"/>
            <w:r w:rsidRPr="00557EAA">
              <w:rPr>
                <w:rFonts w:ascii="Times New Roman" w:hAnsi="Times New Roman"/>
                <w:sz w:val="24"/>
                <w:szCs w:val="24"/>
              </w:rPr>
              <w:t>»</w:t>
            </w:r>
            <w:r w:rsidRPr="00557EA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 w:rsidRPr="00557EAA">
              <w:rPr>
                <w:rFonts w:ascii="Times New Roman" w:hAnsi="Times New Roman"/>
                <w:sz w:val="24"/>
                <w:szCs w:val="24"/>
              </w:rPr>
              <w:t>_</w:t>
            </w:r>
            <w:proofErr w:type="gramEnd"/>
            <w:r w:rsidRPr="00557EAA">
              <w:rPr>
                <w:rFonts w:ascii="Times New Roman" w:hAnsi="Times New Roman"/>
                <w:sz w:val="24"/>
                <w:szCs w:val="24"/>
              </w:rPr>
              <w:t>__________20</w:t>
            </w:r>
            <w:r w:rsidR="002E5B38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D2070C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557EAA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6671F2" w:rsidRPr="00557EAA" w:rsidRDefault="006671F2" w:rsidP="00676AB5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6671F2" w:rsidRPr="00006D18" w:rsidRDefault="006671F2" w:rsidP="006671F2">
      <w:pPr>
        <w:pStyle w:val="1"/>
        <w:jc w:val="center"/>
        <w:rPr>
          <w:b/>
          <w:sz w:val="26"/>
          <w:szCs w:val="26"/>
        </w:rPr>
      </w:pPr>
      <w:r w:rsidRPr="00006D18">
        <w:rPr>
          <w:b/>
          <w:sz w:val="26"/>
          <w:szCs w:val="26"/>
        </w:rPr>
        <w:t>План работы Кабинета ПАВ МАОУ</w:t>
      </w:r>
      <w:r w:rsidR="00E64870" w:rsidRPr="00006D18">
        <w:rPr>
          <w:b/>
          <w:sz w:val="26"/>
          <w:szCs w:val="26"/>
        </w:rPr>
        <w:t xml:space="preserve"> СОШ №41</w:t>
      </w:r>
      <w:r w:rsidRPr="00006D18">
        <w:rPr>
          <w:b/>
          <w:sz w:val="26"/>
          <w:szCs w:val="26"/>
        </w:rPr>
        <w:t xml:space="preserve"> г. Тюмени </w:t>
      </w:r>
    </w:p>
    <w:p w:rsidR="006671F2" w:rsidRPr="00006D18" w:rsidRDefault="006671F2" w:rsidP="006671F2">
      <w:pPr>
        <w:pStyle w:val="1"/>
        <w:jc w:val="center"/>
        <w:rPr>
          <w:b/>
          <w:sz w:val="26"/>
          <w:szCs w:val="26"/>
        </w:rPr>
      </w:pPr>
      <w:r w:rsidRPr="00006D18">
        <w:rPr>
          <w:b/>
          <w:sz w:val="26"/>
          <w:szCs w:val="26"/>
        </w:rPr>
        <w:t xml:space="preserve">на </w:t>
      </w:r>
      <w:r w:rsidR="002D4079">
        <w:rPr>
          <w:b/>
          <w:sz w:val="26"/>
          <w:szCs w:val="26"/>
        </w:rPr>
        <w:t>апрель</w:t>
      </w:r>
      <w:r w:rsidRPr="00006D18">
        <w:rPr>
          <w:b/>
          <w:sz w:val="26"/>
          <w:szCs w:val="26"/>
        </w:rPr>
        <w:t xml:space="preserve"> 20</w:t>
      </w:r>
      <w:r w:rsidR="002E5B38" w:rsidRPr="00006D18">
        <w:rPr>
          <w:b/>
          <w:sz w:val="26"/>
          <w:szCs w:val="26"/>
        </w:rPr>
        <w:t>2</w:t>
      </w:r>
      <w:r w:rsidR="00D2070C">
        <w:rPr>
          <w:b/>
          <w:sz w:val="26"/>
          <w:szCs w:val="26"/>
        </w:rPr>
        <w:t>5</w:t>
      </w:r>
      <w:r w:rsidRPr="00006D18">
        <w:rPr>
          <w:b/>
          <w:sz w:val="26"/>
          <w:szCs w:val="26"/>
        </w:rPr>
        <w:t xml:space="preserve"> года</w:t>
      </w:r>
    </w:p>
    <w:p w:rsidR="006671F2" w:rsidRPr="00006D18" w:rsidRDefault="006671F2" w:rsidP="006671F2">
      <w:pPr>
        <w:pStyle w:val="1"/>
        <w:rPr>
          <w:sz w:val="26"/>
          <w:szCs w:val="26"/>
        </w:rPr>
      </w:pPr>
    </w:p>
    <w:tbl>
      <w:tblPr>
        <w:tblW w:w="10490" w:type="dxa"/>
        <w:tblInd w:w="-169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68"/>
        <w:gridCol w:w="1559"/>
        <w:gridCol w:w="5528"/>
        <w:gridCol w:w="2835"/>
      </w:tblGrid>
      <w:tr w:rsidR="007B6B59" w:rsidRPr="00A926B0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1F2" w:rsidRPr="00A926B0" w:rsidRDefault="006671F2" w:rsidP="00676AB5">
            <w:pPr>
              <w:pStyle w:val="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A926B0">
              <w:rPr>
                <w:b/>
                <w:color w:val="000000" w:themeColor="text1"/>
                <w:sz w:val="26"/>
                <w:szCs w:val="26"/>
              </w:rPr>
              <w:t>№</w:t>
            </w:r>
          </w:p>
          <w:p w:rsidR="006671F2" w:rsidRPr="00A926B0" w:rsidRDefault="006671F2" w:rsidP="00676AB5">
            <w:pPr>
              <w:pStyle w:val="1"/>
              <w:ind w:left="-108" w:right="-115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A926B0">
              <w:rPr>
                <w:b/>
                <w:color w:val="000000" w:themeColor="text1"/>
                <w:sz w:val="26"/>
                <w:szCs w:val="26"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671F2" w:rsidRPr="00A926B0" w:rsidRDefault="006671F2" w:rsidP="007B6B59">
            <w:pPr>
              <w:pStyle w:val="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A926B0">
              <w:rPr>
                <w:b/>
                <w:color w:val="000000" w:themeColor="text1"/>
                <w:sz w:val="26"/>
                <w:szCs w:val="26"/>
              </w:rPr>
              <w:t>Дата, время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671F2" w:rsidRPr="00A926B0" w:rsidRDefault="006671F2" w:rsidP="007B6B59">
            <w:pPr>
              <w:pStyle w:val="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A926B0">
              <w:rPr>
                <w:b/>
                <w:color w:val="000000" w:themeColor="text1"/>
                <w:sz w:val="26"/>
                <w:szCs w:val="26"/>
              </w:rPr>
              <w:t>Вопросы/Мероприятия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671F2" w:rsidRPr="00A926B0" w:rsidRDefault="006671F2" w:rsidP="007B6B59">
            <w:pPr>
              <w:pStyle w:val="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A926B0">
              <w:rPr>
                <w:b/>
                <w:color w:val="000000" w:themeColor="text1"/>
                <w:sz w:val="26"/>
                <w:szCs w:val="26"/>
              </w:rPr>
              <w:t xml:space="preserve">Ответственный </w:t>
            </w:r>
          </w:p>
          <w:p w:rsidR="006671F2" w:rsidRPr="00A926B0" w:rsidRDefault="006671F2" w:rsidP="007B6B59">
            <w:pPr>
              <w:pStyle w:val="1"/>
              <w:ind w:right="109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A926B0">
              <w:rPr>
                <w:b/>
                <w:color w:val="000000" w:themeColor="text1"/>
                <w:sz w:val="26"/>
                <w:szCs w:val="26"/>
              </w:rPr>
              <w:t xml:space="preserve">Исполнитель </w:t>
            </w:r>
            <w:r w:rsidR="00E64870" w:rsidRPr="00A926B0">
              <w:rPr>
                <w:b/>
                <w:color w:val="000000" w:themeColor="text1"/>
                <w:sz w:val="26"/>
                <w:szCs w:val="26"/>
              </w:rPr>
              <w:t>(Приглашенные)</w:t>
            </w:r>
          </w:p>
        </w:tc>
      </w:tr>
      <w:tr w:rsidR="007B6B59" w:rsidRPr="00A926B0" w:rsidTr="004B5592">
        <w:trPr>
          <w:trHeight w:val="342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1F2" w:rsidRPr="00A926B0" w:rsidRDefault="006671F2" w:rsidP="007B6B59">
            <w:pPr>
              <w:ind w:left="36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926B0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u-RU"/>
              </w:rPr>
              <w:t>Организационные мероприятия</w:t>
            </w:r>
          </w:p>
        </w:tc>
      </w:tr>
      <w:tr w:rsidR="007B6B59" w:rsidRPr="007B4905" w:rsidTr="004B5592">
        <w:trPr>
          <w:trHeight w:val="22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29" w:rsidRPr="00A926B0" w:rsidRDefault="00312229" w:rsidP="006671F2">
            <w:pPr>
              <w:pStyle w:val="1"/>
              <w:numPr>
                <w:ilvl w:val="0"/>
                <w:numId w:val="1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312229" w:rsidRPr="00A926B0" w:rsidRDefault="00312229" w:rsidP="007B6B59">
            <w:pPr>
              <w:pStyle w:val="1"/>
              <w:ind w:hanging="108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312229" w:rsidRPr="00A926B0" w:rsidRDefault="00312229" w:rsidP="007B6B59">
            <w:pPr>
              <w:pStyle w:val="1"/>
              <w:ind w:hanging="108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312229" w:rsidRPr="00A926B0" w:rsidRDefault="00AE2AF5" w:rsidP="007B6B59">
            <w:pPr>
              <w:pStyle w:val="1"/>
              <w:ind w:hanging="108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  <w:r w:rsidR="002D4079">
              <w:rPr>
                <w:color w:val="000000" w:themeColor="text1"/>
                <w:sz w:val="26"/>
                <w:szCs w:val="26"/>
              </w:rPr>
              <w:t>8</w:t>
            </w:r>
            <w:r w:rsidR="002C3AFD">
              <w:rPr>
                <w:color w:val="000000" w:themeColor="text1"/>
                <w:sz w:val="26"/>
                <w:szCs w:val="26"/>
              </w:rPr>
              <w:t>.</w:t>
            </w:r>
            <w:r w:rsidR="00D2070C">
              <w:rPr>
                <w:color w:val="000000" w:themeColor="text1"/>
                <w:sz w:val="26"/>
                <w:szCs w:val="26"/>
              </w:rPr>
              <w:t>0</w:t>
            </w:r>
            <w:r w:rsidR="002D4079">
              <w:rPr>
                <w:color w:val="000000" w:themeColor="text1"/>
                <w:sz w:val="26"/>
                <w:szCs w:val="26"/>
              </w:rPr>
              <w:t>4</w:t>
            </w:r>
            <w:r w:rsidR="00312229" w:rsidRPr="00A926B0">
              <w:rPr>
                <w:color w:val="000000" w:themeColor="text1"/>
                <w:sz w:val="26"/>
                <w:szCs w:val="26"/>
              </w:rPr>
              <w:t>.202</w:t>
            </w:r>
            <w:r w:rsidR="00D2070C">
              <w:rPr>
                <w:color w:val="000000" w:themeColor="text1"/>
                <w:sz w:val="26"/>
                <w:szCs w:val="26"/>
              </w:rPr>
              <w:t>5</w:t>
            </w:r>
          </w:p>
          <w:p w:rsidR="00312229" w:rsidRPr="00A926B0" w:rsidRDefault="00312229" w:rsidP="007B6B59">
            <w:pPr>
              <w:pStyle w:val="1"/>
              <w:ind w:hanging="108"/>
              <w:jc w:val="center"/>
              <w:rPr>
                <w:color w:val="000000" w:themeColor="text1"/>
                <w:sz w:val="26"/>
                <w:szCs w:val="26"/>
              </w:rPr>
            </w:pPr>
            <w:r w:rsidRPr="00A926B0">
              <w:rPr>
                <w:color w:val="000000" w:themeColor="text1"/>
                <w:sz w:val="26"/>
                <w:szCs w:val="26"/>
              </w:rPr>
              <w:t>16.00</w:t>
            </w:r>
          </w:p>
          <w:p w:rsidR="00312229" w:rsidRPr="00A926B0" w:rsidRDefault="00312229" w:rsidP="007B6B59">
            <w:pPr>
              <w:pStyle w:val="1"/>
              <w:ind w:hanging="108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312229" w:rsidRPr="00A926B0" w:rsidRDefault="00312229" w:rsidP="007B6B59">
            <w:pPr>
              <w:pStyle w:val="1"/>
              <w:ind w:hanging="108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2229" w:rsidRPr="00A926B0" w:rsidRDefault="00312229" w:rsidP="007B6B59">
            <w:pPr>
              <w:pStyle w:val="western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926B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Рабочее совещание с членами Кабинета ПАВ:</w:t>
            </w:r>
          </w:p>
          <w:p w:rsidR="00312229" w:rsidRPr="00A926B0" w:rsidRDefault="00312229" w:rsidP="007B6B59">
            <w:pPr>
              <w:pStyle w:val="western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926B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Место проведения: МАОУ СОШ № 41, Воровского, 11а, каб.212</w:t>
            </w:r>
          </w:p>
          <w:p w:rsidR="00312229" w:rsidRPr="00A926B0" w:rsidRDefault="00312229" w:rsidP="007B6B59">
            <w:pPr>
              <w:pStyle w:val="western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926B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Место проведения: МАОУ СОШ № 32, Изумрудная, 27, каб.112</w:t>
            </w:r>
          </w:p>
          <w:p w:rsidR="00BA0B84" w:rsidRPr="00A926B0" w:rsidRDefault="00BA0B84" w:rsidP="007B6B59">
            <w:pPr>
              <w:pStyle w:val="western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926B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Место проведения: МАОУ СОШ № 56, Валентины Трофимовой, д.10, каб.304</w:t>
            </w:r>
          </w:p>
          <w:p w:rsidR="00BA0B84" w:rsidRPr="00A926B0" w:rsidRDefault="00BA0B84" w:rsidP="007B6B59">
            <w:pPr>
              <w:pStyle w:val="western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926B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Место проведения: МАОУ СОШ № </w:t>
            </w:r>
            <w:r w:rsidR="00C70412" w:rsidRPr="00A926B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95</w:t>
            </w:r>
            <w:r w:rsidRPr="00A926B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, Ставропольская, 137, каб.208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2229" w:rsidRPr="00A926B0" w:rsidRDefault="00D2070C" w:rsidP="007B6B5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Примаченко</w:t>
            </w:r>
            <w:r w:rsidR="00786F96" w:rsidRPr="00A926B0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 xml:space="preserve"> Е</w:t>
            </w:r>
            <w:r w:rsidR="00312229" w:rsidRPr="00A926B0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.В., руководитель Кабинета ПАВ</w:t>
            </w:r>
          </w:p>
        </w:tc>
      </w:tr>
      <w:tr w:rsidR="007B6B59" w:rsidRPr="00A926B0" w:rsidTr="004B5592">
        <w:trPr>
          <w:trHeight w:val="400"/>
          <w:hidden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1F2" w:rsidRPr="00A926B0" w:rsidRDefault="006671F2" w:rsidP="007B6B59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vanish/>
                <w:color w:val="000000" w:themeColor="text1"/>
                <w:sz w:val="26"/>
                <w:szCs w:val="26"/>
                <w:lang w:val="ru-RU"/>
              </w:rPr>
            </w:pPr>
          </w:p>
          <w:p w:rsidR="006671F2" w:rsidRPr="00A926B0" w:rsidRDefault="006671F2" w:rsidP="007B6B59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u-RU"/>
              </w:rPr>
            </w:pPr>
            <w:r w:rsidRPr="00A926B0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u-RU"/>
              </w:rPr>
              <w:t xml:space="preserve">Организация работы с обучающимися </w:t>
            </w:r>
          </w:p>
        </w:tc>
      </w:tr>
      <w:tr w:rsidR="00291F72" w:rsidRPr="007B4905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F72" w:rsidRPr="00A63CC8" w:rsidRDefault="00291F72" w:rsidP="00291F72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1FB" w:rsidRPr="00A63CC8" w:rsidRDefault="00D21736" w:rsidP="00A821FB">
            <w:pPr>
              <w:spacing w:after="23" w:line="256" w:lineRule="auto"/>
              <w:ind w:left="34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В течение месяца</w:t>
            </w:r>
          </w:p>
          <w:p w:rsidR="00291F72" w:rsidRPr="00A63CC8" w:rsidRDefault="00291F72" w:rsidP="00291F72">
            <w:pPr>
              <w:spacing w:after="5"/>
              <w:ind w:right="25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821FB" w:rsidRPr="00A63CC8" w:rsidRDefault="00D21736" w:rsidP="00752DE0">
            <w:pPr>
              <w:spacing w:after="26" w:line="256" w:lineRule="auto"/>
              <w:ind w:left="34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Городской конкурс «Неделя профилактики»</w:t>
            </w:r>
          </w:p>
          <w:p w:rsidR="00291F72" w:rsidRPr="00A63CC8" w:rsidRDefault="00291F72" w:rsidP="00752DE0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A63CC8" w:rsidRDefault="00752DE0" w:rsidP="00752DE0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63CC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Тижбаева А.А., руководитель волонтерского отряда,</w:t>
            </w:r>
          </w:p>
        </w:tc>
      </w:tr>
      <w:tr w:rsidR="00D21736" w:rsidRPr="007B4905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36" w:rsidRPr="00A63CC8" w:rsidRDefault="00D21736" w:rsidP="00291F72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1736" w:rsidRDefault="00D21736" w:rsidP="00A821FB">
            <w:pPr>
              <w:spacing w:after="23" w:line="256" w:lineRule="auto"/>
              <w:ind w:left="34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До 16.05.2025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21736" w:rsidRDefault="00D21736" w:rsidP="00752DE0">
            <w:pPr>
              <w:spacing w:after="26" w:line="256" w:lineRule="auto"/>
              <w:ind w:left="34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Областной конкурс профилактических мероприятий «Уроки трезвости»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21736" w:rsidRPr="00A63CC8" w:rsidRDefault="00752DE0" w:rsidP="00291F7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63CC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Тижбаева А.А., руководитель волонтерского отряда,</w:t>
            </w:r>
          </w:p>
        </w:tc>
      </w:tr>
      <w:tr w:rsidR="00752DE0" w:rsidRPr="007B4905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DE0" w:rsidRPr="00A63CC8" w:rsidRDefault="00752DE0" w:rsidP="00291F72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DE0" w:rsidRPr="00A63CC8" w:rsidRDefault="00752DE0" w:rsidP="00752DE0">
            <w:pPr>
              <w:spacing w:after="23" w:line="256" w:lineRule="auto"/>
              <w:ind w:left="34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В течение месяца</w:t>
            </w:r>
          </w:p>
          <w:p w:rsidR="00752DE0" w:rsidRDefault="00752DE0" w:rsidP="00A821FB">
            <w:pPr>
              <w:spacing w:after="23" w:line="256" w:lineRule="auto"/>
              <w:ind w:left="34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52DE0" w:rsidRDefault="00752DE0" w:rsidP="00752DE0">
            <w:pPr>
              <w:spacing w:after="26" w:line="256" w:lineRule="auto"/>
              <w:ind w:left="34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Муниципальный этап Всероссийской акции «Физкультура и спорт – альтернатива пагубным привычкам»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52DE0" w:rsidRPr="007B4905" w:rsidRDefault="00752DE0" w:rsidP="00291F7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63CC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Тижбаева А.А., руководитель волонтерского отряда,</w:t>
            </w:r>
          </w:p>
        </w:tc>
      </w:tr>
      <w:tr w:rsidR="00465E8E" w:rsidRPr="007B4905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E8E" w:rsidRPr="00A63CC8" w:rsidRDefault="00465E8E" w:rsidP="00291F72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65E8E" w:rsidRPr="00A63CC8" w:rsidRDefault="00465E8E" w:rsidP="00291F72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01.04.2025-16.05.2025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65E8E" w:rsidRPr="00465E8E" w:rsidRDefault="00465E8E" w:rsidP="00752DE0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465E8E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Областной конкурс видеороликов «Герои нашего времени!»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65E8E" w:rsidRPr="00A63CC8" w:rsidRDefault="00465E8E" w:rsidP="00291F7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63CC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Тижбаева А.А., руководитель волонтерского отряда</w:t>
            </w:r>
          </w:p>
        </w:tc>
      </w:tr>
      <w:tr w:rsidR="00465E8E" w:rsidRPr="007B4905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E8E" w:rsidRPr="00A63CC8" w:rsidRDefault="00465E8E" w:rsidP="00291F72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65E8E" w:rsidRPr="00A63CC8" w:rsidRDefault="00465E8E" w:rsidP="00291F72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04.04.2025-07.04.2025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65E8E" w:rsidRPr="00465E8E" w:rsidRDefault="00465E8E" w:rsidP="00752DE0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spacing w:val="-2"/>
                <w:sz w:val="26"/>
                <w:szCs w:val="26"/>
                <w:lang w:val="ru-RU"/>
              </w:rPr>
              <w:t>О</w:t>
            </w:r>
            <w:r w:rsidRPr="00465E8E">
              <w:rPr>
                <w:rFonts w:ascii="Times New Roman" w:hAnsi="Times New Roman"/>
                <w:bCs/>
                <w:color w:val="000000"/>
                <w:spacing w:val="-2"/>
                <w:sz w:val="26"/>
                <w:szCs w:val="26"/>
                <w:lang w:val="ru-RU"/>
              </w:rPr>
              <w:t>бластная профилактическая акция «Областная зарядка»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65E8E" w:rsidRPr="00A63CC8" w:rsidRDefault="00465E8E" w:rsidP="00291F7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63CC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Тижбаева А.А., руководитель волонтерского отряда</w:t>
            </w:r>
          </w:p>
        </w:tc>
      </w:tr>
      <w:tr w:rsidR="00465E8E" w:rsidRPr="007B4905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E8E" w:rsidRPr="00A63CC8" w:rsidRDefault="00465E8E" w:rsidP="00291F72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65E8E" w:rsidRPr="00A63CC8" w:rsidRDefault="00370CA3" w:rsidP="00291F72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 w:rsidRPr="00A63CC8">
              <w:rPr>
                <w:color w:val="000000" w:themeColor="text1"/>
                <w:sz w:val="26"/>
                <w:szCs w:val="26"/>
              </w:rPr>
              <w:t>01.04.2025-11.04.2025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0CA3" w:rsidRPr="00370CA3" w:rsidRDefault="00370CA3" w:rsidP="00752DE0">
            <w:pPr>
              <w:jc w:val="both"/>
              <w:rPr>
                <w:sz w:val="26"/>
                <w:szCs w:val="26"/>
                <w:lang w:val="ru-RU"/>
              </w:rPr>
            </w:pPr>
            <w:r w:rsidRPr="00370CA3">
              <w:rPr>
                <w:rFonts w:ascii="Times New Roman" w:hAnsi="Times New Roman"/>
                <w:color w:val="00000A"/>
                <w:sz w:val="26"/>
                <w:szCs w:val="26"/>
                <w:lang w:val="ru-RU"/>
              </w:rPr>
              <w:t>Квест-игра «Если хочешь быть здоров!»</w:t>
            </w:r>
          </w:p>
          <w:p w:rsidR="00465E8E" w:rsidRPr="00465E8E" w:rsidRDefault="00465E8E" w:rsidP="00752DE0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65E8E" w:rsidRPr="00A63CC8" w:rsidRDefault="00370CA3" w:rsidP="00291F7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63CC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Тижбаева А.А., руководитель волонтерского отряда</w:t>
            </w:r>
          </w:p>
        </w:tc>
      </w:tr>
      <w:tr w:rsidR="00291F72" w:rsidRPr="007B4905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F72" w:rsidRPr="00A63CC8" w:rsidRDefault="00291F72" w:rsidP="00291F72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A63CC8" w:rsidRDefault="008C5656" w:rsidP="00291F72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 w:rsidRPr="00A63CC8">
              <w:rPr>
                <w:color w:val="000000" w:themeColor="text1"/>
                <w:sz w:val="26"/>
                <w:szCs w:val="26"/>
              </w:rPr>
              <w:t>01.04.2025-11.04.2025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A63CC8" w:rsidRDefault="00F2202D" w:rsidP="00291F7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63CC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Флешмоб «Быть здоровым – это стильно» в рамках Всемирного дня Здоровья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A63CC8" w:rsidRDefault="002C3AFD" w:rsidP="00291F7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63CC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Тижбаева А.А., руководитель волонтерского отряда</w:t>
            </w:r>
          </w:p>
        </w:tc>
      </w:tr>
      <w:tr w:rsidR="00291F72" w:rsidRPr="007B4905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F72" w:rsidRPr="00A63CC8" w:rsidRDefault="00291F72" w:rsidP="00291F72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A63CC8" w:rsidRDefault="008C5656" w:rsidP="00064061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 w:rsidRPr="00A63CC8">
              <w:rPr>
                <w:color w:val="000000" w:themeColor="text1"/>
                <w:sz w:val="26"/>
                <w:szCs w:val="26"/>
              </w:rPr>
              <w:t xml:space="preserve">14.04.2025-18.04.2025 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A63CC8" w:rsidRDefault="00C02EE8" w:rsidP="00C02EE8">
            <w:pP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63CC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Изготовление листовок, памяток «Умей сказать «НЕТ»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A63CC8" w:rsidRDefault="00291F72" w:rsidP="00291F7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63CC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Тижбаева А.А., ру</w:t>
            </w:r>
            <w:r w:rsidR="002C3AFD" w:rsidRPr="00A63CC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ководитель волонтерского отряда</w:t>
            </w:r>
          </w:p>
        </w:tc>
      </w:tr>
      <w:tr w:rsidR="00291F72" w:rsidRPr="007B4905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F72" w:rsidRPr="00A63CC8" w:rsidRDefault="00291F72" w:rsidP="00291F72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A63CC8" w:rsidRDefault="008C5656" w:rsidP="00291F72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 w:rsidRPr="00A63CC8">
              <w:rPr>
                <w:color w:val="000000" w:themeColor="text1"/>
                <w:sz w:val="26"/>
                <w:szCs w:val="26"/>
              </w:rPr>
              <w:t>26.04.2025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A63CC8" w:rsidRDefault="001B6A20" w:rsidP="008C5656">
            <w:pP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63CC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 xml:space="preserve">«Ток-шоу «Пусть говорят», </w:t>
            </w:r>
            <w:r w:rsidR="008C5656" w:rsidRPr="00A63CC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м</w:t>
            </w:r>
            <w:r w:rsidRPr="00A63CC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ероприятие по профилактике употребления ПАВ для учащихся 8–11 классов»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A63CC8" w:rsidRDefault="001B6A20" w:rsidP="001B6A20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63CC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 xml:space="preserve">Худорожкова С.С., социальный педагог </w:t>
            </w:r>
          </w:p>
        </w:tc>
      </w:tr>
      <w:tr w:rsidR="004C68BE" w:rsidRPr="007B4905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8BE" w:rsidRPr="00A63CC8" w:rsidRDefault="004C68BE" w:rsidP="00291F72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C68BE" w:rsidRPr="00A63CC8" w:rsidRDefault="004C68BE" w:rsidP="00291F72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C68BE" w:rsidRPr="004C68BE" w:rsidRDefault="004C68BE" w:rsidP="004C68BE">
            <w:pPr>
              <w:pStyle w:val="Standard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Pr="004C68BE">
              <w:rPr>
                <w:sz w:val="26"/>
                <w:szCs w:val="26"/>
              </w:rPr>
              <w:t>ассово</w:t>
            </w:r>
            <w:r>
              <w:rPr>
                <w:sz w:val="26"/>
                <w:szCs w:val="26"/>
              </w:rPr>
              <w:t>е</w:t>
            </w:r>
            <w:r w:rsidRPr="004C68BE">
              <w:rPr>
                <w:sz w:val="26"/>
                <w:szCs w:val="26"/>
              </w:rPr>
              <w:t xml:space="preserve"> мероприяти</w:t>
            </w:r>
            <w:r>
              <w:rPr>
                <w:sz w:val="26"/>
                <w:szCs w:val="26"/>
              </w:rPr>
              <w:t>е</w:t>
            </w:r>
            <w:r w:rsidRPr="004C68BE">
              <w:rPr>
                <w:sz w:val="26"/>
                <w:szCs w:val="26"/>
              </w:rPr>
              <w:t xml:space="preserve"> </w:t>
            </w:r>
            <w:r w:rsidRPr="004C68BE">
              <w:rPr>
                <w:bCs/>
                <w:color w:val="000000"/>
                <w:spacing w:val="-2"/>
                <w:sz w:val="26"/>
                <w:szCs w:val="26"/>
              </w:rPr>
              <w:t>«Областная зарядка. Год защитника Отечества!»</w:t>
            </w:r>
            <w:r w:rsidRPr="004C68BE">
              <w:rPr>
                <w:sz w:val="26"/>
                <w:szCs w:val="26"/>
              </w:rPr>
              <w:t>, приуроченно</w:t>
            </w:r>
            <w:r>
              <w:rPr>
                <w:sz w:val="26"/>
                <w:szCs w:val="26"/>
              </w:rPr>
              <w:t>е</w:t>
            </w:r>
            <w:r w:rsidRPr="004C68BE">
              <w:rPr>
                <w:sz w:val="26"/>
                <w:szCs w:val="26"/>
              </w:rPr>
              <w:t xml:space="preserve"> ко Всемирному дню здоровья (7 апреля)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C68BE" w:rsidRPr="00A63CC8" w:rsidRDefault="004C68BE" w:rsidP="001B6A20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63CC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Тижбаева А.А., руководитель волонтерского отряда</w:t>
            </w:r>
          </w:p>
        </w:tc>
      </w:tr>
      <w:tr w:rsidR="00187739" w:rsidRPr="007B4905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739" w:rsidRPr="00A63CC8" w:rsidRDefault="00187739" w:rsidP="00187739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A63CC8" w:rsidRDefault="00A63CC8" w:rsidP="00187739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 w:rsidRPr="00A63CC8">
              <w:rPr>
                <w:color w:val="000000" w:themeColor="text1"/>
                <w:sz w:val="26"/>
                <w:szCs w:val="26"/>
              </w:rPr>
              <w:t>04.04.2025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A63CC8" w:rsidRDefault="004C68BE" w:rsidP="00A63CC8">
            <w:pP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>У</w:t>
            </w:r>
            <w:r w:rsidR="00A63CC8" w:rsidRPr="00A63CC8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>рок нравственности «Не отнимай у себя «завтра»»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A63CC8" w:rsidRDefault="00187739" w:rsidP="001B6A20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63CC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Тижбаева А.А., руководитель волонтерского отряда</w:t>
            </w:r>
          </w:p>
        </w:tc>
      </w:tr>
      <w:tr w:rsidR="00187739" w:rsidRPr="007B4905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739" w:rsidRPr="00A63CC8" w:rsidRDefault="00187739" w:rsidP="00187739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A63CC8" w:rsidRDefault="00A63CC8" w:rsidP="00187739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 w:rsidRPr="00A63CC8">
              <w:rPr>
                <w:color w:val="000000" w:themeColor="text1"/>
                <w:sz w:val="26"/>
                <w:szCs w:val="26"/>
              </w:rPr>
              <w:t>26.02.2025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A63CC8" w:rsidRDefault="00A63CC8" w:rsidP="00187739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63CC8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>Дискуссия «Умеем ли мы властвовать над собой?»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A63CC8" w:rsidRDefault="00A63CC8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63CC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Ионина Л.В., педагог - психолог</w:t>
            </w:r>
          </w:p>
        </w:tc>
      </w:tr>
      <w:tr w:rsidR="007B4905" w:rsidRPr="007B4905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05" w:rsidRPr="00A63CC8" w:rsidRDefault="007B4905" w:rsidP="00187739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B4905" w:rsidRPr="007B4905" w:rsidRDefault="007B4905" w:rsidP="00187739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31.03.2</w:t>
            </w:r>
            <w:r>
              <w:rPr>
                <w:color w:val="000000" w:themeColor="text1"/>
                <w:sz w:val="26"/>
                <w:szCs w:val="26"/>
              </w:rPr>
              <w:t>025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B4905" w:rsidRPr="00A63CC8" w:rsidRDefault="007B4905" w:rsidP="00187739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>Областной конкурс опорных (базовых) кабинетов по профилактике употребления психоактивных веществ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B4905" w:rsidRPr="00A63CC8" w:rsidRDefault="007B4905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Примаченко Е.В, руководитель Кабинета ПАВ</w:t>
            </w:r>
          </w:p>
        </w:tc>
      </w:tr>
      <w:tr w:rsidR="007B4905" w:rsidRPr="007B4905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05" w:rsidRPr="00A63CC8" w:rsidRDefault="007B4905" w:rsidP="00187739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B4905" w:rsidRPr="00A63CC8" w:rsidRDefault="007B4905" w:rsidP="00187739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01.03.2025-04.04.2025</w:t>
            </w:r>
            <w:bookmarkStart w:id="0" w:name="_GoBack"/>
            <w:bookmarkEnd w:id="0"/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B4905" w:rsidRPr="00A63CC8" w:rsidRDefault="007B4905" w:rsidP="00187739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>Конкурс методических разработок авторских игр «Твой ход»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B4905" w:rsidRPr="00A63CC8" w:rsidRDefault="007B4905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63CC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Тижбаева А.А., руководитель волонтерского отряда</w:t>
            </w:r>
          </w:p>
        </w:tc>
      </w:tr>
      <w:tr w:rsidR="00187739" w:rsidRPr="00A926B0" w:rsidTr="004B5592">
        <w:trPr>
          <w:trHeight w:val="40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739" w:rsidRPr="00EA4E88" w:rsidRDefault="00187739" w:rsidP="00187739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u-RU"/>
              </w:rPr>
            </w:pPr>
            <w:r w:rsidRPr="00EA4E88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u-RU"/>
              </w:rPr>
              <w:t>Организация методического сопровождения</w:t>
            </w:r>
          </w:p>
          <w:p w:rsidR="00187739" w:rsidRPr="00EA4E88" w:rsidRDefault="00187739" w:rsidP="00187739">
            <w:pPr>
              <w:pStyle w:val="a3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u-RU"/>
              </w:rPr>
            </w:pPr>
            <w:r w:rsidRPr="00EA4E88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u-RU"/>
              </w:rPr>
              <w:t>педагогических работников ОУ</w:t>
            </w:r>
          </w:p>
        </w:tc>
      </w:tr>
      <w:tr w:rsidR="00187739" w:rsidRPr="007B4905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739" w:rsidRPr="00A926B0" w:rsidRDefault="00187739" w:rsidP="00187739">
            <w:pPr>
              <w:pStyle w:val="1"/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A926B0">
              <w:rPr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EA4E88" w:rsidRDefault="00187739" w:rsidP="00187739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 w:rsidRPr="00EA4E88">
              <w:rPr>
                <w:color w:val="000000" w:themeColor="text1"/>
                <w:sz w:val="26"/>
                <w:szCs w:val="26"/>
              </w:rPr>
              <w:t>В течение месяца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EA4E88" w:rsidRDefault="00187739" w:rsidP="00187739">
            <w:pPr>
              <w:ind w:right="172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EA4E8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Консультирование родителей, содействие семье в разрешении конфликтов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A926B0" w:rsidRDefault="00187739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Примаченко</w:t>
            </w:r>
            <w:r w:rsidR="00F2202D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 xml:space="preserve"> Е.В</w:t>
            </w:r>
            <w:r w:rsidRPr="00A926B0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, руководитель Кабинета ПАВ, Худорожкова С.С., Ионина Л.В.</w:t>
            </w:r>
          </w:p>
        </w:tc>
      </w:tr>
      <w:tr w:rsidR="00187739" w:rsidRPr="007B4905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739" w:rsidRPr="00A926B0" w:rsidRDefault="00187739" w:rsidP="00187739">
            <w:pPr>
              <w:pStyle w:val="1"/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A926B0">
              <w:rPr>
                <w:color w:val="000000" w:themeColor="text1"/>
                <w:sz w:val="26"/>
                <w:szCs w:val="26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EA4E88" w:rsidRDefault="00187739" w:rsidP="00187739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 w:rsidRPr="00EA4E88">
              <w:rPr>
                <w:color w:val="000000" w:themeColor="text1"/>
                <w:sz w:val="26"/>
                <w:szCs w:val="26"/>
              </w:rPr>
              <w:t>В течение месяца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EA4E88" w:rsidRDefault="00187739" w:rsidP="00187739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EA4E8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Работа с неблагополучными семьями: посещение по месту жительства, беседы, вовлечение в школьные дела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A926B0" w:rsidRDefault="00187739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926B0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Социальный педагог, Инспектор ПДН, руководитель кабинета ПАВ</w:t>
            </w:r>
          </w:p>
        </w:tc>
      </w:tr>
      <w:tr w:rsidR="00D21736" w:rsidRPr="007B4905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36" w:rsidRPr="00A926B0" w:rsidRDefault="00D21736" w:rsidP="00187739">
            <w:pPr>
              <w:pStyle w:val="1"/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21736" w:rsidRPr="00EA4E88" w:rsidRDefault="00D21736" w:rsidP="00187739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21736" w:rsidRPr="00EA4E88" w:rsidRDefault="00D21736" w:rsidP="00187739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«Информационный бюллетень</w:t>
            </w:r>
            <w:r w:rsidR="00D149A4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 xml:space="preserve"> «Анализ динамики бытовых</w:t>
            </w:r>
            <w:r w:rsidR="002E7953" w:rsidRPr="002E7953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r w:rsidR="00D149A4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отравлений, в том числе алкоголем, со смертельным исходом в Тюменской области за 2024г.»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»И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21736" w:rsidRPr="00A926B0" w:rsidRDefault="00D21736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</w:p>
        </w:tc>
      </w:tr>
      <w:tr w:rsidR="00F2202D" w:rsidRPr="007B4905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02D" w:rsidRPr="00A926B0" w:rsidRDefault="00F2202D" w:rsidP="00F2202D">
            <w:pPr>
              <w:pStyle w:val="1"/>
              <w:numPr>
                <w:ilvl w:val="0"/>
                <w:numId w:val="2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2202D" w:rsidRPr="00EA4E88" w:rsidRDefault="00F2202D" w:rsidP="0098788A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12.0</w:t>
            </w:r>
            <w:r w:rsidR="0098788A">
              <w:rPr>
                <w:color w:val="000000" w:themeColor="text1"/>
                <w:sz w:val="26"/>
                <w:szCs w:val="26"/>
              </w:rPr>
              <w:t>4</w:t>
            </w:r>
            <w:r>
              <w:rPr>
                <w:color w:val="000000" w:themeColor="text1"/>
                <w:sz w:val="26"/>
                <w:szCs w:val="26"/>
              </w:rPr>
              <w:t>.2025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2202D" w:rsidRPr="00EA4E88" w:rsidRDefault="00F2202D" w:rsidP="00187739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Педагогический лекторий </w:t>
            </w:r>
            <w:r w:rsidRPr="00F2202D">
              <w:rPr>
                <w:rFonts w:ascii="Times New Roman" w:hAnsi="Times New Roman"/>
                <w:sz w:val="26"/>
                <w:szCs w:val="26"/>
                <w:lang w:val="ru-RU"/>
              </w:rPr>
              <w:t>«Современные наркотические вещества»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2202D" w:rsidRPr="00A926B0" w:rsidRDefault="003E6DE1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Примаченко Е.В, руководитель Кабинета ПАВ</w:t>
            </w:r>
          </w:p>
        </w:tc>
      </w:tr>
      <w:tr w:rsidR="003E6DE1" w:rsidRPr="007B4905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DE1" w:rsidRPr="00A926B0" w:rsidRDefault="003E6DE1" w:rsidP="00F2202D">
            <w:pPr>
              <w:pStyle w:val="1"/>
              <w:numPr>
                <w:ilvl w:val="0"/>
                <w:numId w:val="2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E6DE1" w:rsidRDefault="003E6DE1" w:rsidP="0098788A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01.04.2025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E6DE1" w:rsidRPr="003E6DE1" w:rsidRDefault="003E6DE1" w:rsidP="00187739">
            <w:pPr>
              <w:shd w:val="clear" w:color="auto" w:fill="FFFFFF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О</w:t>
            </w:r>
            <w:r w:rsidRPr="003E6DE1">
              <w:rPr>
                <w:rFonts w:ascii="Times New Roman" w:hAnsi="Times New Roman"/>
                <w:sz w:val="26"/>
                <w:szCs w:val="26"/>
                <w:lang w:val="ru-RU"/>
              </w:rPr>
              <w:t>нлайн-вебинар на тему: «Организация профилактических мероприятий проекта «Тюменская область – территория здорового образа жизни!» в апреле месяце. Роль волонтеров в проведении мероприятий»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E6DE1" w:rsidRDefault="003E6DE1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Примаченко Е.В, руководитель Кабинета ПАВ</w:t>
            </w:r>
          </w:p>
        </w:tc>
      </w:tr>
      <w:tr w:rsidR="00187739" w:rsidRPr="00560275" w:rsidTr="004B5592">
        <w:trPr>
          <w:trHeight w:val="40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739" w:rsidRPr="00874CE6" w:rsidRDefault="00187739" w:rsidP="0018773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u-RU"/>
              </w:rPr>
            </w:pPr>
            <w:r w:rsidRPr="00874CE6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u-RU"/>
              </w:rPr>
              <w:t>Организация работы с родителями</w:t>
            </w:r>
          </w:p>
        </w:tc>
      </w:tr>
      <w:tr w:rsidR="00187739" w:rsidRPr="007B4905" w:rsidTr="00CF5F5A">
        <w:trPr>
          <w:trHeight w:val="10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739" w:rsidRPr="00874CE6" w:rsidRDefault="00187739" w:rsidP="00187739">
            <w:pPr>
              <w:pStyle w:val="1"/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874CE6">
              <w:rPr>
                <w:color w:val="000000" w:themeColor="text1"/>
                <w:sz w:val="26"/>
                <w:szCs w:val="26"/>
              </w:rPr>
              <w:t xml:space="preserve">1. 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874CE6" w:rsidRDefault="00187739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874CE6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В течение месяца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874CE6" w:rsidRDefault="00187739" w:rsidP="00187739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874CE6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Организация индивидуальных и групповых консультаций по вопросам профилактики употребления ПАВ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874CE6" w:rsidRDefault="00874CE6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874CE6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Примаченко Е.В., руководитель Кабинета ПАВ</w:t>
            </w:r>
          </w:p>
        </w:tc>
      </w:tr>
      <w:tr w:rsidR="00874CE6" w:rsidRPr="007B4905" w:rsidTr="00CF5F5A">
        <w:trPr>
          <w:trHeight w:val="10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CE6" w:rsidRPr="00874CE6" w:rsidRDefault="00874CE6" w:rsidP="00187739">
            <w:pPr>
              <w:pStyle w:val="1"/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874CE6">
              <w:rPr>
                <w:color w:val="000000" w:themeColor="text1"/>
                <w:sz w:val="26"/>
                <w:szCs w:val="26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74CE6" w:rsidRPr="00874CE6" w:rsidRDefault="00874CE6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874CE6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19.04.2025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74CE6" w:rsidRPr="00874CE6" w:rsidRDefault="00874CE6" w:rsidP="00187739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874CE6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Родительский лекторий «Роль семьи в формировании психологического иммунитета к потреблению </w:t>
            </w:r>
            <w:r w:rsidRPr="00874CE6">
              <w:rPr>
                <w:rFonts w:ascii="Times New Roman" w:hAnsi="Times New Roman"/>
                <w:sz w:val="26"/>
                <w:szCs w:val="26"/>
              </w:rPr>
              <w:t>ПАВ»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74CE6" w:rsidRPr="00874CE6" w:rsidRDefault="00874CE6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874CE6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Примаченко Е.В., руководитель Кабинета ПАВ</w:t>
            </w:r>
          </w:p>
        </w:tc>
      </w:tr>
      <w:tr w:rsidR="00187739" w:rsidRPr="007B4905" w:rsidTr="004B5592">
        <w:trPr>
          <w:trHeight w:val="40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739" w:rsidRPr="00874CE6" w:rsidRDefault="00874CE6" w:rsidP="00187739">
            <w:pPr>
              <w:pStyle w:val="1"/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874CE6">
              <w:rPr>
                <w:color w:val="000000" w:themeColor="text1"/>
                <w:sz w:val="26"/>
                <w:szCs w:val="26"/>
              </w:rPr>
              <w:t>3</w:t>
            </w:r>
            <w:r w:rsidR="00187739" w:rsidRPr="00874CE6">
              <w:rPr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874CE6" w:rsidRDefault="00187739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874CE6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В течение месяца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874CE6" w:rsidRDefault="00187739" w:rsidP="00187739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874CE6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 xml:space="preserve">Участие в родительском клубе «По полочкам». 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874CE6" w:rsidRDefault="00187739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874CE6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Примаченко Е.В., руководитель Кабинета ПАВ</w:t>
            </w:r>
          </w:p>
        </w:tc>
      </w:tr>
      <w:tr w:rsidR="00187739" w:rsidRPr="007B4905" w:rsidTr="004B5592">
        <w:trPr>
          <w:trHeight w:val="40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739" w:rsidRPr="00874CE6" w:rsidRDefault="00874CE6" w:rsidP="00187739">
            <w:pPr>
              <w:pStyle w:val="1"/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874CE6">
              <w:rPr>
                <w:color w:val="000000" w:themeColor="text1"/>
                <w:sz w:val="26"/>
                <w:szCs w:val="26"/>
              </w:rPr>
              <w:lastRenderedPageBreak/>
              <w:t>4</w:t>
            </w:r>
            <w:r w:rsidR="00187739" w:rsidRPr="00874CE6">
              <w:rPr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874CE6" w:rsidRDefault="0098788A" w:rsidP="0098788A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12.04.2025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874CE6" w:rsidRDefault="00187739" w:rsidP="00187739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874CE6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 xml:space="preserve">Участие в проекте «Точка опоры». 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874CE6" w:rsidRDefault="00187739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874CE6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Примаченко Е.В., руководитель Кабинета ПАВ, психологи</w:t>
            </w:r>
          </w:p>
        </w:tc>
      </w:tr>
    </w:tbl>
    <w:p w:rsidR="00A86E08" w:rsidRPr="00557EAA" w:rsidRDefault="00A86E08">
      <w:pPr>
        <w:rPr>
          <w:lang w:val="ru-RU"/>
        </w:rPr>
      </w:pPr>
    </w:p>
    <w:sectPr w:rsidR="00A86E08" w:rsidRPr="00557EAA" w:rsidSect="009B148A"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C0964"/>
    <w:multiLevelType w:val="hybridMultilevel"/>
    <w:tmpl w:val="C38082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C37818"/>
    <w:multiLevelType w:val="hybridMultilevel"/>
    <w:tmpl w:val="ACD4BF4C"/>
    <w:lvl w:ilvl="0" w:tplc="8FDC6F8C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7A717F"/>
    <w:multiLevelType w:val="multilevel"/>
    <w:tmpl w:val="DB9A2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541533"/>
    <w:multiLevelType w:val="hybridMultilevel"/>
    <w:tmpl w:val="E1B8FD88"/>
    <w:lvl w:ilvl="0" w:tplc="7C844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71F2"/>
    <w:rsid w:val="00006D18"/>
    <w:rsid w:val="00064061"/>
    <w:rsid w:val="00066705"/>
    <w:rsid w:val="000B6A83"/>
    <w:rsid w:val="000D0639"/>
    <w:rsid w:val="000F2417"/>
    <w:rsid w:val="000F4F62"/>
    <w:rsid w:val="000F672D"/>
    <w:rsid w:val="00101B96"/>
    <w:rsid w:val="001056FE"/>
    <w:rsid w:val="00107395"/>
    <w:rsid w:val="00137908"/>
    <w:rsid w:val="0017723D"/>
    <w:rsid w:val="00183CF8"/>
    <w:rsid w:val="00187739"/>
    <w:rsid w:val="001B6A20"/>
    <w:rsid w:val="001E1106"/>
    <w:rsid w:val="001E337A"/>
    <w:rsid w:val="00213C73"/>
    <w:rsid w:val="002606A4"/>
    <w:rsid w:val="0026339F"/>
    <w:rsid w:val="00291F72"/>
    <w:rsid w:val="002A304E"/>
    <w:rsid w:val="002C3AFD"/>
    <w:rsid w:val="002D1DF8"/>
    <w:rsid w:val="002D4079"/>
    <w:rsid w:val="002E5B38"/>
    <w:rsid w:val="002E7953"/>
    <w:rsid w:val="002F73E0"/>
    <w:rsid w:val="00303EFA"/>
    <w:rsid w:val="00312229"/>
    <w:rsid w:val="00312AC4"/>
    <w:rsid w:val="00316F18"/>
    <w:rsid w:val="0033720E"/>
    <w:rsid w:val="00370CA3"/>
    <w:rsid w:val="003B0039"/>
    <w:rsid w:val="003B2862"/>
    <w:rsid w:val="003C78FD"/>
    <w:rsid w:val="003E37DE"/>
    <w:rsid w:val="003E6DE1"/>
    <w:rsid w:val="004610CF"/>
    <w:rsid w:val="00465E8E"/>
    <w:rsid w:val="00481DE5"/>
    <w:rsid w:val="004A1554"/>
    <w:rsid w:val="004B15CD"/>
    <w:rsid w:val="004B5592"/>
    <w:rsid w:val="004B5B61"/>
    <w:rsid w:val="004C68BE"/>
    <w:rsid w:val="004D3284"/>
    <w:rsid w:val="004D3F09"/>
    <w:rsid w:val="004D4B17"/>
    <w:rsid w:val="00527E19"/>
    <w:rsid w:val="005358EF"/>
    <w:rsid w:val="00536590"/>
    <w:rsid w:val="00553148"/>
    <w:rsid w:val="00557EAA"/>
    <w:rsid w:val="00560275"/>
    <w:rsid w:val="00560FAE"/>
    <w:rsid w:val="00563C5B"/>
    <w:rsid w:val="005659D3"/>
    <w:rsid w:val="00596218"/>
    <w:rsid w:val="005C6529"/>
    <w:rsid w:val="005F5A31"/>
    <w:rsid w:val="00627C39"/>
    <w:rsid w:val="00632DD1"/>
    <w:rsid w:val="0064597F"/>
    <w:rsid w:val="006463B1"/>
    <w:rsid w:val="006473BC"/>
    <w:rsid w:val="006560DD"/>
    <w:rsid w:val="006671F2"/>
    <w:rsid w:val="006735CA"/>
    <w:rsid w:val="006833C3"/>
    <w:rsid w:val="00691155"/>
    <w:rsid w:val="006931DA"/>
    <w:rsid w:val="0069723B"/>
    <w:rsid w:val="006A4563"/>
    <w:rsid w:val="006B21EA"/>
    <w:rsid w:val="006D1F15"/>
    <w:rsid w:val="006D24F0"/>
    <w:rsid w:val="006E419F"/>
    <w:rsid w:val="00733295"/>
    <w:rsid w:val="00752DE0"/>
    <w:rsid w:val="007548C1"/>
    <w:rsid w:val="00764466"/>
    <w:rsid w:val="007831E3"/>
    <w:rsid w:val="00785D93"/>
    <w:rsid w:val="00786F96"/>
    <w:rsid w:val="007A0E14"/>
    <w:rsid w:val="007A1BF0"/>
    <w:rsid w:val="007B4905"/>
    <w:rsid w:val="007B6B59"/>
    <w:rsid w:val="00810E46"/>
    <w:rsid w:val="00813F91"/>
    <w:rsid w:val="00874CE6"/>
    <w:rsid w:val="008771F6"/>
    <w:rsid w:val="008A68F8"/>
    <w:rsid w:val="008C5656"/>
    <w:rsid w:val="009136EE"/>
    <w:rsid w:val="00924033"/>
    <w:rsid w:val="009478C3"/>
    <w:rsid w:val="009527DE"/>
    <w:rsid w:val="0096585D"/>
    <w:rsid w:val="0098788A"/>
    <w:rsid w:val="009B148A"/>
    <w:rsid w:val="009D2C02"/>
    <w:rsid w:val="00A0229D"/>
    <w:rsid w:val="00A04D98"/>
    <w:rsid w:val="00A076E4"/>
    <w:rsid w:val="00A2157B"/>
    <w:rsid w:val="00A60C18"/>
    <w:rsid w:val="00A63CC8"/>
    <w:rsid w:val="00A65067"/>
    <w:rsid w:val="00A70DAF"/>
    <w:rsid w:val="00A821FB"/>
    <w:rsid w:val="00A86E08"/>
    <w:rsid w:val="00A926B0"/>
    <w:rsid w:val="00AE2AF5"/>
    <w:rsid w:val="00B176D6"/>
    <w:rsid w:val="00B31514"/>
    <w:rsid w:val="00B37E1A"/>
    <w:rsid w:val="00B43EE5"/>
    <w:rsid w:val="00B53717"/>
    <w:rsid w:val="00B87E46"/>
    <w:rsid w:val="00BA0B84"/>
    <w:rsid w:val="00BB4B00"/>
    <w:rsid w:val="00BB6B41"/>
    <w:rsid w:val="00BE06DD"/>
    <w:rsid w:val="00BE62A4"/>
    <w:rsid w:val="00BE743F"/>
    <w:rsid w:val="00BF6186"/>
    <w:rsid w:val="00C00FEE"/>
    <w:rsid w:val="00C02EE8"/>
    <w:rsid w:val="00C211BB"/>
    <w:rsid w:val="00C4086E"/>
    <w:rsid w:val="00C40BC8"/>
    <w:rsid w:val="00C54F78"/>
    <w:rsid w:val="00C70412"/>
    <w:rsid w:val="00C749E9"/>
    <w:rsid w:val="00C86058"/>
    <w:rsid w:val="00CA6EFF"/>
    <w:rsid w:val="00CB1587"/>
    <w:rsid w:val="00CB52DF"/>
    <w:rsid w:val="00CB6736"/>
    <w:rsid w:val="00CC5989"/>
    <w:rsid w:val="00CD3B6F"/>
    <w:rsid w:val="00CF5F5A"/>
    <w:rsid w:val="00D149A4"/>
    <w:rsid w:val="00D2070C"/>
    <w:rsid w:val="00D21736"/>
    <w:rsid w:val="00D228C1"/>
    <w:rsid w:val="00D27233"/>
    <w:rsid w:val="00D6317B"/>
    <w:rsid w:val="00D76476"/>
    <w:rsid w:val="00DB741B"/>
    <w:rsid w:val="00DD20F6"/>
    <w:rsid w:val="00DD3567"/>
    <w:rsid w:val="00DD38C1"/>
    <w:rsid w:val="00E026CF"/>
    <w:rsid w:val="00E1757A"/>
    <w:rsid w:val="00E30F40"/>
    <w:rsid w:val="00E51B0F"/>
    <w:rsid w:val="00E6277A"/>
    <w:rsid w:val="00E64870"/>
    <w:rsid w:val="00E73A3D"/>
    <w:rsid w:val="00E955D6"/>
    <w:rsid w:val="00E95A00"/>
    <w:rsid w:val="00EA4E88"/>
    <w:rsid w:val="00EB251B"/>
    <w:rsid w:val="00EC10E9"/>
    <w:rsid w:val="00ED06B9"/>
    <w:rsid w:val="00F02B98"/>
    <w:rsid w:val="00F16C1F"/>
    <w:rsid w:val="00F2202D"/>
    <w:rsid w:val="00F37871"/>
    <w:rsid w:val="00F53706"/>
    <w:rsid w:val="00F83C6C"/>
    <w:rsid w:val="00F85FE2"/>
    <w:rsid w:val="00F961C2"/>
    <w:rsid w:val="00FA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8950C"/>
  <w15:docId w15:val="{6E548E7A-9B54-4FEB-8918-49218C993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1F2"/>
    <w:pPr>
      <w:spacing w:after="0" w:line="240" w:lineRule="auto"/>
    </w:pPr>
    <w:rPr>
      <w:rFonts w:ascii="Century" w:eastAsia="Times New Roman" w:hAnsi="Century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671F2"/>
    <w:pPr>
      <w:ind w:left="720"/>
      <w:contextualSpacing/>
    </w:pPr>
  </w:style>
  <w:style w:type="table" w:styleId="a4">
    <w:name w:val="Table Grid"/>
    <w:basedOn w:val="a1"/>
    <w:uiPriority w:val="59"/>
    <w:rsid w:val="00667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671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uiPriority w:val="99"/>
    <w:rsid w:val="006671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6671F2"/>
    <w:pPr>
      <w:spacing w:before="100" w:beforeAutospacing="1" w:after="142" w:line="288" w:lineRule="auto"/>
    </w:pPr>
    <w:rPr>
      <w:color w:val="000000"/>
      <w:lang w:val="ru-RU"/>
    </w:rPr>
  </w:style>
  <w:style w:type="paragraph" w:customStyle="1" w:styleId="Standard">
    <w:name w:val="Standard"/>
    <w:qFormat/>
    <w:rsid w:val="00A04D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B87E46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A0229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229D"/>
    <w:rPr>
      <w:rFonts w:ascii="Segoe UI" w:eastAsia="Times New Roman" w:hAnsi="Segoe UI" w:cs="Segoe UI"/>
      <w:sz w:val="18"/>
      <w:szCs w:val="18"/>
      <w:lang w:val="en-US" w:eastAsia="ru-RU"/>
    </w:rPr>
  </w:style>
  <w:style w:type="paragraph" w:customStyle="1" w:styleId="Standard1">
    <w:name w:val="Standard1"/>
    <w:qFormat/>
    <w:rsid w:val="004C68BE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3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Kovtun</cp:lastModifiedBy>
  <cp:revision>129</cp:revision>
  <cp:lastPrinted>2025-04-02T08:24:00Z</cp:lastPrinted>
  <dcterms:created xsi:type="dcterms:W3CDTF">2019-09-14T02:48:00Z</dcterms:created>
  <dcterms:modified xsi:type="dcterms:W3CDTF">2025-04-02T10:38:00Z</dcterms:modified>
</cp:coreProperties>
</file>